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B" w:rsidRPr="00DA44B5" w:rsidRDefault="00C5285B" w:rsidP="00D26807">
      <w:pPr>
        <w:spacing w:line="440" w:lineRule="exact"/>
        <w:ind w:leftChars="-118" w:left="-283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bookmarkEnd w:id="0"/>
      <w:r w:rsidRPr="00DA44B5">
        <w:rPr>
          <w:rFonts w:ascii="Times New Roman" w:eastAsia="標楷體" w:hAnsi="Times New Roman"/>
          <w:b/>
          <w:sz w:val="30"/>
          <w:szCs w:val="30"/>
        </w:rPr>
        <w:t>臺北市</w:t>
      </w:r>
      <w:r w:rsidR="00B5252B" w:rsidRPr="00DA44B5">
        <w:rPr>
          <w:rFonts w:ascii="Times New Roman" w:eastAsia="標楷體" w:hAnsi="Times New Roman"/>
          <w:b/>
          <w:sz w:val="30"/>
          <w:szCs w:val="30"/>
        </w:rPr>
        <w:t>1</w:t>
      </w:r>
      <w:r w:rsidR="00D30288" w:rsidRPr="00DA44B5">
        <w:rPr>
          <w:rFonts w:ascii="Times New Roman" w:eastAsia="標楷體" w:hAnsi="Times New Roman"/>
          <w:b/>
          <w:sz w:val="30"/>
          <w:szCs w:val="30"/>
        </w:rPr>
        <w:t>08</w:t>
      </w:r>
      <w:r w:rsidRPr="00DA44B5">
        <w:rPr>
          <w:rFonts w:ascii="Times New Roman" w:eastAsia="標楷體" w:hAnsi="Times New Roman"/>
          <w:b/>
          <w:sz w:val="30"/>
          <w:szCs w:val="30"/>
        </w:rPr>
        <w:t>學年度</w:t>
      </w:r>
      <w:r w:rsidR="007B781D" w:rsidRPr="00DA44B5">
        <w:rPr>
          <w:rFonts w:ascii="Times New Roman" w:eastAsia="標楷體" w:hAnsi="Times New Roman"/>
          <w:b/>
          <w:sz w:val="30"/>
          <w:szCs w:val="30"/>
        </w:rPr>
        <w:t>第二</w:t>
      </w:r>
      <w:r w:rsidRPr="00DA44B5">
        <w:rPr>
          <w:rFonts w:ascii="Times New Roman" w:eastAsia="標楷體" w:hAnsi="Times New Roman"/>
          <w:b/>
          <w:sz w:val="30"/>
          <w:szCs w:val="30"/>
        </w:rPr>
        <w:t>學期公私立</w:t>
      </w:r>
      <w:proofErr w:type="gramStart"/>
      <w:r w:rsidRPr="00DA44B5">
        <w:rPr>
          <w:rFonts w:ascii="Times New Roman" w:eastAsia="標楷體" w:hAnsi="Times New Roman"/>
          <w:b/>
          <w:sz w:val="30"/>
          <w:szCs w:val="30"/>
        </w:rPr>
        <w:t>高中職特教</w:t>
      </w:r>
      <w:proofErr w:type="gramEnd"/>
      <w:r w:rsidRPr="00DA44B5">
        <w:rPr>
          <w:rFonts w:ascii="Times New Roman" w:eastAsia="標楷體" w:hAnsi="Times New Roman"/>
          <w:b/>
          <w:sz w:val="30"/>
          <w:szCs w:val="30"/>
        </w:rPr>
        <w:t>知能研習實施計畫</w:t>
      </w:r>
    </w:p>
    <w:p w:rsidR="00D26807" w:rsidRPr="00DA44B5" w:rsidRDefault="00D26807" w:rsidP="00D26807">
      <w:pPr>
        <w:spacing w:line="440" w:lineRule="exact"/>
        <w:ind w:left="1"/>
        <w:jc w:val="center"/>
        <w:rPr>
          <w:rFonts w:ascii="Times New Roman" w:eastAsia="標楷體" w:hAnsi="Times New Roman"/>
          <w:b/>
          <w:sz w:val="30"/>
          <w:szCs w:val="30"/>
        </w:rPr>
      </w:pPr>
    </w:p>
    <w:p w:rsidR="00C5285B" w:rsidRPr="00DA44B5" w:rsidRDefault="00C5285B" w:rsidP="005C4C8D">
      <w:pPr>
        <w:pStyle w:val="a8"/>
        <w:numPr>
          <w:ilvl w:val="0"/>
          <w:numId w:val="7"/>
        </w:numPr>
        <w:spacing w:line="440" w:lineRule="exact"/>
        <w:ind w:leftChars="0" w:left="567" w:hanging="567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依據：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="00960507" w:rsidRPr="00DA44B5">
        <w:rPr>
          <w:rFonts w:ascii="Times New Roman" w:eastAsia="標楷體" w:hAnsi="Times New Roman"/>
          <w:sz w:val="26"/>
          <w:szCs w:val="26"/>
        </w:rPr>
        <w:t>特殊教育輔導團作業</w:t>
      </w:r>
      <w:r w:rsidRPr="00DA44B5">
        <w:rPr>
          <w:rFonts w:ascii="Times New Roman" w:eastAsia="標楷體" w:hAnsi="Times New Roman"/>
          <w:sz w:val="26"/>
          <w:szCs w:val="26"/>
        </w:rPr>
        <w:t>要點</w:t>
      </w:r>
    </w:p>
    <w:p w:rsidR="00C5285B" w:rsidRPr="00DA44B5" w:rsidRDefault="00C5285B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</w:t>
      </w:r>
      <w:r w:rsidR="00344CD2" w:rsidRPr="00DA44B5">
        <w:rPr>
          <w:rFonts w:ascii="Times New Roman" w:eastAsia="標楷體" w:hAnsi="Times New Roman"/>
          <w:sz w:val="20"/>
          <w:szCs w:val="20"/>
        </w:rPr>
        <w:t xml:space="preserve"> 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特殊教育輔導團工作計畫</w:t>
      </w:r>
    </w:p>
    <w:p w:rsidR="003D2A68" w:rsidRPr="00DA44B5" w:rsidRDefault="005C4C8D" w:rsidP="00F675C0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二、</w:t>
      </w:r>
      <w:r w:rsidR="00C5285B" w:rsidRPr="00DA44B5">
        <w:rPr>
          <w:rFonts w:ascii="Times New Roman" w:eastAsia="標楷體" w:hAnsi="Times New Roman"/>
          <w:sz w:val="26"/>
          <w:szCs w:val="26"/>
        </w:rPr>
        <w:t>目的：</w:t>
      </w:r>
      <w:r w:rsidR="00DA44B5" w:rsidRPr="00DA44B5">
        <w:rPr>
          <w:rFonts w:ascii="Times New Roman" w:eastAsia="標楷體" w:hAnsi="Times New Roman"/>
          <w:szCs w:val="24"/>
          <w:shd w:val="clear" w:color="auto" w:fill="FFFFFF"/>
        </w:rPr>
        <w:t>增進教師在實務上之引導、教學策略。</w:t>
      </w:r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bCs/>
          <w:sz w:val="26"/>
          <w:szCs w:val="26"/>
        </w:rPr>
        <w:t>三、</w:t>
      </w:r>
      <w:r w:rsidR="00C5285B" w:rsidRPr="00DA44B5">
        <w:rPr>
          <w:rFonts w:ascii="Times New Roman" w:eastAsia="標楷體" w:hAnsi="Times New Roman"/>
          <w:sz w:val="26"/>
          <w:szCs w:val="26"/>
        </w:rPr>
        <w:t>主辦單位：臺北市政府教育局</w:t>
      </w:r>
    </w:p>
    <w:p w:rsidR="005C4C8D" w:rsidRPr="00DA44B5" w:rsidRDefault="00F80110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承辦單位：臺北市立大安高級工</w:t>
      </w:r>
      <w:r w:rsidR="00C5285B" w:rsidRPr="00DA44B5">
        <w:rPr>
          <w:rFonts w:ascii="Times New Roman" w:eastAsia="標楷體" w:hAnsi="Times New Roman"/>
          <w:sz w:val="26"/>
          <w:szCs w:val="26"/>
        </w:rPr>
        <w:t>業職業學校</w:t>
      </w:r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    </w:t>
      </w:r>
      <w:r w:rsidR="00CB341E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</w:p>
    <w:p w:rsidR="005C4C8D" w:rsidRPr="00DA44B5" w:rsidRDefault="00C5285B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研習對象：</w:t>
      </w:r>
      <w:r w:rsidR="00856E3F" w:rsidRPr="00DA44B5">
        <w:rPr>
          <w:rFonts w:ascii="Times New Roman" w:eastAsia="標楷體" w:hAnsi="Times New Roman"/>
          <w:sz w:val="26"/>
          <w:szCs w:val="26"/>
        </w:rPr>
        <w:t>請各校指派</w:t>
      </w:r>
      <w:r w:rsidR="00344CD2" w:rsidRPr="00DA44B5">
        <w:rPr>
          <w:rFonts w:ascii="Times New Roman" w:eastAsia="標楷體" w:hAnsi="Times New Roman"/>
          <w:sz w:val="26"/>
          <w:szCs w:val="26"/>
        </w:rPr>
        <w:t>2</w:t>
      </w:r>
      <w:r w:rsidR="00750FE8" w:rsidRPr="00DA44B5">
        <w:rPr>
          <w:rFonts w:ascii="Times New Roman" w:eastAsia="標楷體" w:hAnsi="Times New Roman"/>
          <w:sz w:val="26"/>
          <w:szCs w:val="26"/>
        </w:rPr>
        <w:t>名</w:t>
      </w:r>
      <w:r w:rsidR="009C76D5" w:rsidRPr="00DA44B5">
        <w:rPr>
          <w:rFonts w:ascii="Times New Roman" w:eastAsia="標楷體" w:hAnsi="Times New Roman"/>
          <w:sz w:val="26"/>
          <w:szCs w:val="26"/>
        </w:rPr>
        <w:t>普通教師、資源班教師、特教教師</w:t>
      </w:r>
      <w:r w:rsidR="00704E4D" w:rsidRPr="00DA44B5">
        <w:rPr>
          <w:rFonts w:ascii="Times New Roman" w:eastAsia="標楷體" w:hAnsi="Times New Roman"/>
          <w:sz w:val="26"/>
          <w:szCs w:val="26"/>
        </w:rPr>
        <w:t>、教官、護理人員</w:t>
      </w:r>
      <w:r w:rsidR="00750FE8" w:rsidRPr="00DA44B5">
        <w:rPr>
          <w:rFonts w:ascii="Times New Roman" w:eastAsia="標楷體" w:hAnsi="Times New Roman"/>
          <w:sz w:val="26"/>
          <w:szCs w:val="26"/>
        </w:rPr>
        <w:t>或有興趣</w:t>
      </w:r>
      <w:r w:rsidR="00524797" w:rsidRPr="00DA44B5">
        <w:rPr>
          <w:rFonts w:ascii="Times New Roman" w:eastAsia="標楷體" w:hAnsi="Times New Roman"/>
          <w:sz w:val="26"/>
          <w:szCs w:val="26"/>
        </w:rPr>
        <w:t>之教師</w:t>
      </w:r>
      <w:r w:rsidR="00856E3F" w:rsidRPr="00DA44B5">
        <w:rPr>
          <w:rFonts w:ascii="Times New Roman" w:eastAsia="標楷體" w:hAnsi="Times New Roman"/>
          <w:sz w:val="26"/>
          <w:szCs w:val="26"/>
        </w:rPr>
        <w:t>參加。</w:t>
      </w:r>
    </w:p>
    <w:p w:rsidR="00C5285B" w:rsidRPr="008B753B" w:rsidRDefault="008B753B" w:rsidP="00C5285B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</w:t>
      </w:r>
      <w:r w:rsidR="00C5285B" w:rsidRPr="00DA44B5">
        <w:rPr>
          <w:rFonts w:ascii="Times New Roman" w:eastAsia="標楷體" w:hAnsi="Times New Roman"/>
          <w:sz w:val="26"/>
          <w:szCs w:val="26"/>
        </w:rPr>
        <w:t>時間：</w:t>
      </w:r>
    </w:p>
    <w:p w:rsidR="005C4C8D" w:rsidRPr="00DA44B5" w:rsidRDefault="005C4C8D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tbl>
      <w:tblPr>
        <w:tblW w:w="997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1985"/>
        <w:gridCol w:w="1559"/>
        <w:gridCol w:w="851"/>
        <w:gridCol w:w="2503"/>
        <w:gridCol w:w="850"/>
      </w:tblGrid>
      <w:tr w:rsidR="007B49DE" w:rsidRPr="00DA44B5" w:rsidTr="00772EF3">
        <w:trPr>
          <w:trHeight w:val="455"/>
          <w:tblHeader/>
          <w:jc w:val="center"/>
        </w:trPr>
        <w:tc>
          <w:tcPr>
            <w:tcW w:w="2223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時間</w:t>
            </w:r>
          </w:p>
        </w:tc>
        <w:tc>
          <w:tcPr>
            <w:tcW w:w="1985" w:type="dxa"/>
            <w:vAlign w:val="center"/>
          </w:tcPr>
          <w:p w:rsidR="007B49DE" w:rsidRPr="00DA44B5" w:rsidRDefault="007B49DE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研習對象</w:t>
            </w:r>
          </w:p>
        </w:tc>
        <w:tc>
          <w:tcPr>
            <w:tcW w:w="851" w:type="dxa"/>
            <w:vAlign w:val="center"/>
          </w:tcPr>
          <w:p w:rsidR="007B49DE" w:rsidRPr="00DA44B5" w:rsidRDefault="00B444EC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時數</w:t>
            </w:r>
          </w:p>
        </w:tc>
        <w:tc>
          <w:tcPr>
            <w:tcW w:w="2503" w:type="dxa"/>
            <w:vAlign w:val="center"/>
          </w:tcPr>
          <w:p w:rsidR="00B24064" w:rsidRDefault="008B753B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線上課程</w:t>
            </w:r>
            <w:proofErr w:type="gramEnd"/>
          </w:p>
          <w:p w:rsidR="007B49DE" w:rsidRPr="00DA44B5" w:rsidRDefault="00B24064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（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臺北酷課雲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講師</w:t>
            </w:r>
          </w:p>
        </w:tc>
      </w:tr>
      <w:tr w:rsidR="007B49DE" w:rsidRPr="00DA44B5" w:rsidTr="00772EF3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44B5" w:rsidRPr="00C7681D" w:rsidRDefault="00DA44B5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C7681D">
              <w:rPr>
                <w:rFonts w:ascii="Times New Roman" w:eastAsia="標楷體" w:hAnsi="Times New Roman"/>
                <w:bCs/>
                <w:szCs w:val="20"/>
              </w:rPr>
              <w:t>109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年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5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月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6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日（三）</w:t>
            </w:r>
          </w:p>
          <w:p w:rsidR="008B753B" w:rsidRPr="00C7681D" w:rsidRDefault="00DA44B5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C7681D">
              <w:rPr>
                <w:rFonts w:ascii="Times New Roman" w:eastAsia="標楷體" w:hAnsi="Times New Roman"/>
                <w:bCs/>
                <w:szCs w:val="20"/>
              </w:rPr>
              <w:t>13</w:t>
            </w:r>
            <w:r w:rsidRPr="00C7681D">
              <w:rPr>
                <w:rFonts w:ascii="Times New Roman" w:eastAsia="標楷體" w:hAnsi="Times New Roman"/>
                <w:bCs/>
                <w:szCs w:val="20"/>
              </w:rPr>
              <w:t>：</w:t>
            </w:r>
            <w:r w:rsidR="008B753B" w:rsidRPr="00C7681D">
              <w:rPr>
                <w:rFonts w:ascii="Times New Roman" w:eastAsia="標楷體" w:hAnsi="Times New Roman"/>
                <w:bCs/>
                <w:szCs w:val="20"/>
              </w:rPr>
              <w:t>30</w:t>
            </w:r>
            <w:r w:rsidR="008B753B" w:rsidRPr="00C7681D">
              <w:rPr>
                <w:rFonts w:ascii="Times New Roman" w:eastAsia="標楷體" w:hAnsi="Times New Roman" w:hint="eastAsia"/>
                <w:bCs/>
                <w:szCs w:val="20"/>
              </w:rPr>
              <w:t>至</w:t>
            </w:r>
          </w:p>
          <w:p w:rsidR="008B753B" w:rsidRPr="008B753B" w:rsidRDefault="008B753B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407FC3">
              <w:rPr>
                <w:rFonts w:ascii="Times New Roman" w:eastAsia="標楷體" w:hAnsi="Times New Roman"/>
              </w:rPr>
              <w:t>109</w:t>
            </w:r>
            <w:r w:rsidRPr="00407FC3">
              <w:rPr>
                <w:rFonts w:ascii="Times New Roman" w:eastAsia="標楷體" w:hAnsi="Times New Roman"/>
              </w:rPr>
              <w:t>年</w:t>
            </w:r>
            <w:r w:rsidRPr="00407FC3">
              <w:rPr>
                <w:rFonts w:ascii="Times New Roman" w:eastAsia="標楷體" w:hAnsi="Times New Roman"/>
              </w:rPr>
              <w:t>5</w:t>
            </w:r>
            <w:r w:rsidRPr="00407FC3">
              <w:rPr>
                <w:rFonts w:ascii="Times New Roman" w:eastAsia="標楷體" w:hAnsi="Times New Roman"/>
              </w:rPr>
              <w:t>月</w:t>
            </w:r>
            <w:r w:rsidRPr="00407FC3">
              <w:rPr>
                <w:rFonts w:ascii="Times New Roman" w:eastAsia="標楷體" w:hAnsi="Times New Roman"/>
              </w:rPr>
              <w:t>12</w:t>
            </w:r>
            <w:r w:rsidRPr="00407FC3">
              <w:rPr>
                <w:rFonts w:ascii="Times New Roman" w:eastAsia="標楷體" w:hAnsi="Times New Roman"/>
              </w:rPr>
              <w:t>日（二）</w:t>
            </w:r>
            <w:r w:rsidRPr="00407FC3">
              <w:rPr>
                <w:rFonts w:ascii="Times New Roman" w:eastAsia="標楷體" w:hAnsi="Times New Roman"/>
              </w:rPr>
              <w:t>13</w:t>
            </w:r>
            <w:r w:rsidRPr="00407FC3">
              <w:rPr>
                <w:rFonts w:ascii="Times New Roman" w:eastAsia="標楷體" w:hAnsi="Times New Roman"/>
              </w:rPr>
              <w:t>：</w:t>
            </w:r>
            <w:r w:rsidRPr="00407FC3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49DE" w:rsidRPr="00DA44B5" w:rsidRDefault="00DA44B5" w:rsidP="004E354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DA44B5">
              <w:rPr>
                <w:rFonts w:ascii="Times New Roman" w:eastAsia="標楷體" w:hAnsi="Times New Roman"/>
              </w:rPr>
              <w:t>職業教育專業知能研習</w:t>
            </w:r>
            <w:proofErr w:type="gramStart"/>
            <w:r w:rsidRPr="00DA44B5">
              <w:rPr>
                <w:rFonts w:ascii="Times New Roman" w:eastAsia="標楷體" w:hAnsi="Times New Roman"/>
              </w:rPr>
              <w:t>—</w:t>
            </w:r>
            <w:proofErr w:type="gramEnd"/>
            <w:r w:rsidRPr="00DA44B5">
              <w:rPr>
                <w:rFonts w:ascii="Times New Roman" w:eastAsia="標楷體" w:hAnsi="Times New Roman"/>
              </w:rPr>
              <w:t>清潔實務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特教教師、</w:t>
            </w:r>
          </w:p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一般科教師、</w:t>
            </w:r>
          </w:p>
          <w:p w:rsidR="007B49DE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教官及護理人員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小時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30E8D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課程代碼：</w:t>
            </w:r>
          </w:p>
          <w:p w:rsidR="007D6CD7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2I035NOY4QFF</w:t>
            </w:r>
          </w:p>
          <w:p w:rsidR="007B49DE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課程連結：</w:t>
            </w:r>
            <w:r w:rsidRPr="007D6CD7">
              <w:rPr>
                <w:rFonts w:eastAsia="標楷體" w:hint="eastAsia"/>
                <w:bCs/>
                <w:sz w:val="20"/>
              </w:rPr>
              <w:t>https://ono.tp.edu.tw/course/join/2I035NOY4QFF</w:t>
            </w:r>
          </w:p>
          <w:p w:rsidR="00F47B10" w:rsidRPr="00DA44B5" w:rsidRDefault="00F47B10" w:rsidP="007D6CD7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※</w:t>
            </w:r>
            <w:r w:rsidR="008A4877">
              <w:rPr>
                <w:rFonts w:ascii="標楷體" w:eastAsia="標楷體" w:hAnsi="標楷體" w:hint="eastAsia"/>
                <w:bCs/>
                <w:sz w:val="20"/>
              </w:rPr>
              <w:t>課程共</w:t>
            </w:r>
            <w:r>
              <w:rPr>
                <w:rFonts w:eastAsia="標楷體" w:hint="eastAsia"/>
                <w:bCs/>
                <w:sz w:val="20"/>
              </w:rPr>
              <w:t>三章節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9DE" w:rsidRPr="00DA44B5" w:rsidRDefault="00DA44B5" w:rsidP="00344CD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DA44B5">
              <w:rPr>
                <w:rFonts w:ascii="Times New Roman" w:eastAsia="標楷體" w:hAnsi="Times New Roman"/>
              </w:rPr>
              <w:t>孫鈺祥老師</w:t>
            </w:r>
          </w:p>
        </w:tc>
      </w:tr>
    </w:tbl>
    <w:p w:rsidR="0060250E" w:rsidRPr="00DA44B5" w:rsidRDefault="00C5285B" w:rsidP="00DA44B5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報名時間：</w:t>
      </w:r>
      <w:r w:rsidR="005C4C8D" w:rsidRPr="00DA44B5">
        <w:rPr>
          <w:rFonts w:ascii="Times New Roman" w:eastAsia="標楷體" w:hAnsi="Times New Roman"/>
          <w:sz w:val="26"/>
          <w:szCs w:val="26"/>
        </w:rPr>
        <w:t>請於報名截止日前，利用</w:t>
      </w:r>
      <w:r w:rsidR="00F80110" w:rsidRPr="00DA44B5">
        <w:rPr>
          <w:rFonts w:ascii="Times New Roman" w:eastAsia="標楷體" w:hAnsi="Times New Roman"/>
          <w:sz w:val="26"/>
          <w:szCs w:val="26"/>
        </w:rPr>
        <w:t>臺北市教師在職研習網</w:t>
      </w:r>
      <w:r w:rsidR="005C4C8D" w:rsidRPr="00DA44B5">
        <w:rPr>
          <w:rFonts w:ascii="Times New Roman" w:eastAsia="標楷體" w:hAnsi="Times New Roman"/>
          <w:sz w:val="26"/>
          <w:szCs w:val="26"/>
        </w:rPr>
        <w:t>自行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進行線上報名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，並由本校承辦人於截止日前，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完成薦送程序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。</w:t>
      </w:r>
    </w:p>
    <w:p w:rsidR="0060250E" w:rsidRPr="00DA44B5" w:rsidRDefault="0060250E" w:rsidP="005272D8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參加人員</w:t>
      </w:r>
      <w:r w:rsidR="00427EBF"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依規定給予公假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半日，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如有課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務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請自行調整，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全程參與研習（</w:t>
      </w:r>
      <w:r w:rsidR="00F47B10">
        <w:rPr>
          <w:rFonts w:ascii="Times New Roman" w:eastAsia="標楷體" w:hAnsi="Times New Roman" w:hint="eastAsia"/>
          <w:sz w:val="26"/>
          <w:szCs w:val="26"/>
        </w:rPr>
        <w:t>三章節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影片觀看完成度）並配合實作練習者，將核發研習時數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3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小時整。</w:t>
      </w:r>
    </w:p>
    <w:p w:rsidR="002566A7" w:rsidRPr="00DA44B5" w:rsidRDefault="0060250E" w:rsidP="00F675C0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研習經費</w:t>
      </w:r>
      <w:r w:rsidR="00DA44B5">
        <w:rPr>
          <w:rFonts w:ascii="Times New Roman" w:eastAsia="標楷體" w:hAnsi="Times New Roman" w:hint="eastAsia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本研習所需經費由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</w:t>
      </w:r>
      <w:r w:rsidR="00B5252B" w:rsidRPr="00DA44B5">
        <w:rPr>
          <w:rFonts w:ascii="Times New Roman" w:eastAsia="標楷體" w:hAnsi="Times New Roman"/>
          <w:sz w:val="26"/>
          <w:szCs w:val="26"/>
        </w:rPr>
        <w:t>中</w:t>
      </w:r>
      <w:r w:rsidR="00FE5434" w:rsidRPr="00DA44B5">
        <w:rPr>
          <w:rFonts w:ascii="Times New Roman" w:eastAsia="標楷體" w:hAnsi="Times New Roman"/>
          <w:sz w:val="26"/>
          <w:szCs w:val="26"/>
        </w:rPr>
        <w:t>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特殊教育輔導團辦理研習經費項下支應。</w:t>
      </w:r>
    </w:p>
    <w:p w:rsidR="00BA25BD" w:rsidRPr="00DA44B5" w:rsidRDefault="00C5285B" w:rsidP="004718D9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聯絡方式：</w:t>
      </w:r>
    </w:p>
    <w:p w:rsidR="00C5285B" w:rsidRPr="00DA44B5" w:rsidRDefault="00FE5434" w:rsidP="00BA25BD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  <w:r w:rsidR="00C5285B" w:rsidRPr="00DA44B5">
        <w:rPr>
          <w:rFonts w:ascii="Times New Roman" w:eastAsia="標楷體" w:hAnsi="Times New Roman"/>
          <w:sz w:val="26"/>
          <w:szCs w:val="26"/>
        </w:rPr>
        <w:t>(</w:t>
      </w:r>
      <w:r w:rsidR="00F80110" w:rsidRPr="00DA44B5">
        <w:rPr>
          <w:rFonts w:ascii="Times New Roman" w:eastAsia="標楷體" w:hAnsi="Times New Roman"/>
          <w:sz w:val="26"/>
          <w:szCs w:val="26"/>
        </w:rPr>
        <w:t>大安高工</w:t>
      </w:r>
      <w:r w:rsidR="00C174AB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C174AB" w:rsidRPr="00DA44B5">
        <w:rPr>
          <w:rFonts w:ascii="Times New Roman" w:eastAsia="標楷體" w:hAnsi="Times New Roman"/>
          <w:sz w:val="26"/>
          <w:szCs w:val="26"/>
        </w:rPr>
        <w:t>廖子慧</w:t>
      </w:r>
      <w:r w:rsidR="00C5285B" w:rsidRPr="00DA44B5">
        <w:rPr>
          <w:rFonts w:ascii="Times New Roman" w:eastAsia="標楷體" w:hAnsi="Times New Roman"/>
          <w:sz w:val="26"/>
          <w:szCs w:val="26"/>
        </w:rPr>
        <w:t>老師</w:t>
      </w:r>
      <w:r w:rsidR="00C5285B" w:rsidRPr="00DA44B5">
        <w:rPr>
          <w:rFonts w:ascii="Times New Roman" w:eastAsia="標楷體" w:hAnsi="Times New Roman"/>
          <w:sz w:val="26"/>
          <w:szCs w:val="26"/>
        </w:rPr>
        <w:t>)</w:t>
      </w:r>
    </w:p>
    <w:p w:rsid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聯絡電話：</w:t>
      </w:r>
      <w:r w:rsidR="00F80110" w:rsidRPr="00DA44B5">
        <w:rPr>
          <w:rFonts w:ascii="Times New Roman" w:eastAsia="標楷體" w:hAnsi="Times New Roman"/>
          <w:sz w:val="26"/>
          <w:szCs w:val="26"/>
        </w:rPr>
        <w:t>2709-1630</w:t>
      </w:r>
      <w:r w:rsidRPr="00DA44B5">
        <w:rPr>
          <w:rFonts w:ascii="Times New Roman" w:eastAsia="標楷體" w:hAnsi="Times New Roman"/>
          <w:sz w:val="26"/>
          <w:szCs w:val="26"/>
        </w:rPr>
        <w:t>轉</w:t>
      </w:r>
      <w:r w:rsidR="00F80110" w:rsidRPr="00DA44B5">
        <w:rPr>
          <w:rFonts w:ascii="Times New Roman" w:eastAsia="標楷體" w:hAnsi="Times New Roman"/>
          <w:sz w:val="26"/>
          <w:szCs w:val="26"/>
        </w:rPr>
        <w:t>1143</w:t>
      </w:r>
    </w:p>
    <w:p w:rsidR="00C5285B" w:rsidRP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e-mail</w:t>
      </w:r>
      <w:r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highspecare@gmail.com</w:t>
      </w:r>
    </w:p>
    <w:p w:rsidR="005460CC" w:rsidRPr="00B24064" w:rsidRDefault="005460CC" w:rsidP="00B24064">
      <w:pPr>
        <w:widowControl/>
        <w:rPr>
          <w:rFonts w:ascii="Times New Roman" w:eastAsia="標楷體" w:hAnsi="Times New Roman"/>
          <w:sz w:val="26"/>
          <w:szCs w:val="26"/>
        </w:rPr>
      </w:pPr>
    </w:p>
    <w:sectPr w:rsidR="005460CC" w:rsidRPr="00B24064" w:rsidSect="00271474">
      <w:pgSz w:w="11906" w:h="16838"/>
      <w:pgMar w:top="993" w:right="1274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F6" w:rsidRDefault="00933DF6" w:rsidP="00960507">
      <w:r>
        <w:separator/>
      </w:r>
    </w:p>
  </w:endnote>
  <w:endnote w:type="continuationSeparator" w:id="0">
    <w:p w:rsidR="00933DF6" w:rsidRDefault="00933DF6" w:rsidP="009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F6" w:rsidRDefault="00933DF6" w:rsidP="00960507">
      <w:r>
        <w:separator/>
      </w:r>
    </w:p>
  </w:footnote>
  <w:footnote w:type="continuationSeparator" w:id="0">
    <w:p w:rsidR="00933DF6" w:rsidRDefault="00933DF6" w:rsidP="009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69"/>
    <w:multiLevelType w:val="hybridMultilevel"/>
    <w:tmpl w:val="ADC2999C"/>
    <w:lvl w:ilvl="0" w:tplc="2FD467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1F60C90"/>
    <w:multiLevelType w:val="hybridMultilevel"/>
    <w:tmpl w:val="120EF40C"/>
    <w:lvl w:ilvl="0" w:tplc="9D9E21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FFFFFFFF">
      <w:start w:val="1"/>
      <w:numFmt w:val="decimal"/>
      <w:suff w:val="space"/>
      <w:lvlText w:val="%3."/>
      <w:lvlJc w:val="left"/>
      <w:pPr>
        <w:ind w:left="1170" w:hanging="210"/>
      </w:pPr>
      <w:rPr>
        <w:rFonts w:hint="eastAsia"/>
      </w:rPr>
    </w:lvl>
    <w:lvl w:ilvl="3" w:tplc="21647C94">
      <w:start w:val="1"/>
      <w:numFmt w:val="taiwaneseCountingThousand"/>
      <w:lvlText w:val="%4、"/>
      <w:lvlJc w:val="left"/>
      <w:pPr>
        <w:tabs>
          <w:tab w:val="num" w:pos="1050"/>
        </w:tabs>
        <w:ind w:left="1050" w:hanging="570"/>
      </w:pPr>
      <w:rPr>
        <w:rFonts w:hint="eastAsia"/>
        <w:color w:val="00000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E86E08"/>
    <w:multiLevelType w:val="hybridMultilevel"/>
    <w:tmpl w:val="11E4B58E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65CDF"/>
    <w:multiLevelType w:val="hybridMultilevel"/>
    <w:tmpl w:val="8A46311C"/>
    <w:lvl w:ilvl="0" w:tplc="E2F21B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4065241"/>
    <w:multiLevelType w:val="multilevel"/>
    <w:tmpl w:val="7B7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0131"/>
    <w:multiLevelType w:val="hybridMultilevel"/>
    <w:tmpl w:val="9B361528"/>
    <w:lvl w:ilvl="0" w:tplc="EEFE23D4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DA973B7"/>
    <w:multiLevelType w:val="hybridMultilevel"/>
    <w:tmpl w:val="DAD00266"/>
    <w:lvl w:ilvl="0" w:tplc="0FE4E6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680DBB"/>
    <w:multiLevelType w:val="hybridMultilevel"/>
    <w:tmpl w:val="85D4B60C"/>
    <w:lvl w:ilvl="0" w:tplc="B2D41FF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5F116C23"/>
    <w:multiLevelType w:val="hybridMultilevel"/>
    <w:tmpl w:val="58F2CE00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F0028A"/>
    <w:multiLevelType w:val="hybridMultilevel"/>
    <w:tmpl w:val="FCC0DBB2"/>
    <w:lvl w:ilvl="0" w:tplc="B7FA63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6E7451"/>
    <w:multiLevelType w:val="hybridMultilevel"/>
    <w:tmpl w:val="27A8A2D8"/>
    <w:lvl w:ilvl="0" w:tplc="AF1075C0">
      <w:start w:val="1"/>
      <w:numFmt w:val="taiwaneseCountingThousand"/>
      <w:lvlText w:val="(%1)"/>
      <w:lvlJc w:val="left"/>
      <w:pPr>
        <w:ind w:left="900" w:hanging="4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BA5ABA"/>
    <w:multiLevelType w:val="hybridMultilevel"/>
    <w:tmpl w:val="CF64DE96"/>
    <w:lvl w:ilvl="0" w:tplc="EF1C98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B"/>
    <w:rsid w:val="00020322"/>
    <w:rsid w:val="00020E6C"/>
    <w:rsid w:val="00041E86"/>
    <w:rsid w:val="00044567"/>
    <w:rsid w:val="00064D53"/>
    <w:rsid w:val="0007186A"/>
    <w:rsid w:val="000B3DB9"/>
    <w:rsid w:val="000C0549"/>
    <w:rsid w:val="000C4D5A"/>
    <w:rsid w:val="000D0536"/>
    <w:rsid w:val="0016079D"/>
    <w:rsid w:val="00176AB2"/>
    <w:rsid w:val="0019140F"/>
    <w:rsid w:val="00197333"/>
    <w:rsid w:val="001A7AF0"/>
    <w:rsid w:val="001B44CD"/>
    <w:rsid w:val="001C6780"/>
    <w:rsid w:val="00244684"/>
    <w:rsid w:val="00247167"/>
    <w:rsid w:val="002566A7"/>
    <w:rsid w:val="00271474"/>
    <w:rsid w:val="00275B0D"/>
    <w:rsid w:val="00286D2E"/>
    <w:rsid w:val="002A4A61"/>
    <w:rsid w:val="002C23BF"/>
    <w:rsid w:val="00332D18"/>
    <w:rsid w:val="00344CD2"/>
    <w:rsid w:val="003674C6"/>
    <w:rsid w:val="003746AC"/>
    <w:rsid w:val="00376A41"/>
    <w:rsid w:val="003A3085"/>
    <w:rsid w:val="003D2A68"/>
    <w:rsid w:val="003E5054"/>
    <w:rsid w:val="0042548B"/>
    <w:rsid w:val="00427EBF"/>
    <w:rsid w:val="00440679"/>
    <w:rsid w:val="00441618"/>
    <w:rsid w:val="004718D9"/>
    <w:rsid w:val="00485352"/>
    <w:rsid w:val="004E2395"/>
    <w:rsid w:val="004E3540"/>
    <w:rsid w:val="00524797"/>
    <w:rsid w:val="005272D8"/>
    <w:rsid w:val="00540974"/>
    <w:rsid w:val="005460CC"/>
    <w:rsid w:val="0057676E"/>
    <w:rsid w:val="00576FA8"/>
    <w:rsid w:val="00594C0F"/>
    <w:rsid w:val="005A633B"/>
    <w:rsid w:val="005C3498"/>
    <w:rsid w:val="005C4C8D"/>
    <w:rsid w:val="005C6AB3"/>
    <w:rsid w:val="005D4A2D"/>
    <w:rsid w:val="005F1457"/>
    <w:rsid w:val="0060250E"/>
    <w:rsid w:val="00675DEC"/>
    <w:rsid w:val="006832F0"/>
    <w:rsid w:val="00684D90"/>
    <w:rsid w:val="00694ABD"/>
    <w:rsid w:val="006B797F"/>
    <w:rsid w:val="006E5BB4"/>
    <w:rsid w:val="006F592F"/>
    <w:rsid w:val="00704E4D"/>
    <w:rsid w:val="00710BDF"/>
    <w:rsid w:val="0071565D"/>
    <w:rsid w:val="00735825"/>
    <w:rsid w:val="00736449"/>
    <w:rsid w:val="0073647F"/>
    <w:rsid w:val="00750FE8"/>
    <w:rsid w:val="00757F88"/>
    <w:rsid w:val="00772EF3"/>
    <w:rsid w:val="00784BE6"/>
    <w:rsid w:val="007A1791"/>
    <w:rsid w:val="007B49DE"/>
    <w:rsid w:val="007B781D"/>
    <w:rsid w:val="007B7FD6"/>
    <w:rsid w:val="007C5EDB"/>
    <w:rsid w:val="007D6CD7"/>
    <w:rsid w:val="007E5587"/>
    <w:rsid w:val="007F1A19"/>
    <w:rsid w:val="00806A0A"/>
    <w:rsid w:val="00856E3F"/>
    <w:rsid w:val="00867B10"/>
    <w:rsid w:val="008A4877"/>
    <w:rsid w:val="008B15FF"/>
    <w:rsid w:val="008B753B"/>
    <w:rsid w:val="008D22E9"/>
    <w:rsid w:val="008D37A4"/>
    <w:rsid w:val="008D620C"/>
    <w:rsid w:val="008E14A3"/>
    <w:rsid w:val="008E6AC4"/>
    <w:rsid w:val="00904680"/>
    <w:rsid w:val="00933DF6"/>
    <w:rsid w:val="009462E4"/>
    <w:rsid w:val="0094797F"/>
    <w:rsid w:val="00960507"/>
    <w:rsid w:val="00973B5B"/>
    <w:rsid w:val="00977166"/>
    <w:rsid w:val="00995E7D"/>
    <w:rsid w:val="009A0C53"/>
    <w:rsid w:val="009A3438"/>
    <w:rsid w:val="009A78DE"/>
    <w:rsid w:val="009C76D5"/>
    <w:rsid w:val="009D5808"/>
    <w:rsid w:val="009F100E"/>
    <w:rsid w:val="00A442AA"/>
    <w:rsid w:val="00A53867"/>
    <w:rsid w:val="00A54CDB"/>
    <w:rsid w:val="00A67C83"/>
    <w:rsid w:val="00A80ED2"/>
    <w:rsid w:val="00A953BB"/>
    <w:rsid w:val="00AB3CAB"/>
    <w:rsid w:val="00B011D7"/>
    <w:rsid w:val="00B14498"/>
    <w:rsid w:val="00B24064"/>
    <w:rsid w:val="00B248BF"/>
    <w:rsid w:val="00B444EC"/>
    <w:rsid w:val="00B47C7B"/>
    <w:rsid w:val="00B5252B"/>
    <w:rsid w:val="00B73645"/>
    <w:rsid w:val="00BA25BD"/>
    <w:rsid w:val="00BC4D69"/>
    <w:rsid w:val="00BD60DD"/>
    <w:rsid w:val="00BE5BA8"/>
    <w:rsid w:val="00C174AB"/>
    <w:rsid w:val="00C2084F"/>
    <w:rsid w:val="00C20B61"/>
    <w:rsid w:val="00C36D4C"/>
    <w:rsid w:val="00C43BA4"/>
    <w:rsid w:val="00C5285B"/>
    <w:rsid w:val="00C66C9D"/>
    <w:rsid w:val="00C7503F"/>
    <w:rsid w:val="00C7681D"/>
    <w:rsid w:val="00C823F0"/>
    <w:rsid w:val="00CA0CF7"/>
    <w:rsid w:val="00CB341E"/>
    <w:rsid w:val="00CE0FF3"/>
    <w:rsid w:val="00D16AFA"/>
    <w:rsid w:val="00D26807"/>
    <w:rsid w:val="00D30288"/>
    <w:rsid w:val="00D940D7"/>
    <w:rsid w:val="00DA44B5"/>
    <w:rsid w:val="00DA5790"/>
    <w:rsid w:val="00DC19ED"/>
    <w:rsid w:val="00E07C5E"/>
    <w:rsid w:val="00E14F04"/>
    <w:rsid w:val="00E23A2D"/>
    <w:rsid w:val="00E30E8D"/>
    <w:rsid w:val="00E34696"/>
    <w:rsid w:val="00E96D25"/>
    <w:rsid w:val="00EC5565"/>
    <w:rsid w:val="00EE419A"/>
    <w:rsid w:val="00EE4E0E"/>
    <w:rsid w:val="00F05703"/>
    <w:rsid w:val="00F14A84"/>
    <w:rsid w:val="00F44DCD"/>
    <w:rsid w:val="00F47B10"/>
    <w:rsid w:val="00F675C0"/>
    <w:rsid w:val="00F72A45"/>
    <w:rsid w:val="00F80110"/>
    <w:rsid w:val="00FB2697"/>
    <w:rsid w:val="00FB4FCB"/>
    <w:rsid w:val="00FB666C"/>
    <w:rsid w:val="00FD7D5D"/>
    <w:rsid w:val="00FE15F4"/>
    <w:rsid w:val="00FE543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簡白雲</cp:lastModifiedBy>
  <cp:revision>2</cp:revision>
  <cp:lastPrinted>2019-02-19T05:49:00Z</cp:lastPrinted>
  <dcterms:created xsi:type="dcterms:W3CDTF">2020-04-27T01:19:00Z</dcterms:created>
  <dcterms:modified xsi:type="dcterms:W3CDTF">2020-04-27T01:19:00Z</dcterms:modified>
</cp:coreProperties>
</file>